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881E" w14:textId="77777777" w:rsidR="0009304A" w:rsidRDefault="0009304A" w:rsidP="00164FBD">
      <w:pPr>
        <w:ind w:left="2160" w:right="3010" w:firstLine="720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SUMMARY</w:t>
      </w:r>
    </w:p>
    <w:p w14:paraId="62A5AE4E" w14:textId="77777777" w:rsidR="0009304A" w:rsidRDefault="0009304A" w:rsidP="0009304A">
      <w:pPr>
        <w:spacing w:before="1" w:line="160" w:lineRule="exact"/>
        <w:rPr>
          <w:sz w:val="17"/>
          <w:szCs w:val="17"/>
        </w:rPr>
      </w:pPr>
    </w:p>
    <w:p w14:paraId="091CC426" w14:textId="77777777" w:rsidR="0009304A" w:rsidRDefault="0009304A" w:rsidP="0009304A">
      <w:pPr>
        <w:spacing w:line="200" w:lineRule="exact"/>
      </w:pPr>
    </w:p>
    <w:p w14:paraId="2F9DA92B" w14:textId="77777777" w:rsidR="0009304A" w:rsidRDefault="0009304A" w:rsidP="0009304A">
      <w:pPr>
        <w:spacing w:line="200" w:lineRule="exact"/>
      </w:pPr>
    </w:p>
    <w:p w14:paraId="4E6F9569" w14:textId="28BF9FD9" w:rsidR="0009304A" w:rsidRDefault="0098261E" w:rsidP="00164FBD">
      <w:pPr>
        <w:spacing w:line="360" w:lineRule="auto"/>
        <w:ind w:left="591" w:right="74" w:firstLine="360"/>
        <w:jc w:val="both"/>
      </w:pPr>
      <w:r>
        <w:rPr>
          <w:color w:val="333333"/>
          <w:spacing w:val="1"/>
        </w:rPr>
        <w:t>From this internship the writer</w:t>
      </w:r>
      <w:r w:rsidR="0009304A">
        <w:rPr>
          <w:color w:val="333333"/>
          <w:spacing w:val="1"/>
        </w:rPr>
        <w:t xml:space="preserve"> was able to gain a lot of experience</w:t>
      </w:r>
      <w:r>
        <w:rPr>
          <w:color w:val="333333"/>
          <w:spacing w:val="1"/>
        </w:rPr>
        <w:t xml:space="preserve"> and able to study a lot which the writer didn’t know about. The writer</w:t>
      </w:r>
      <w:r w:rsidR="0009304A">
        <w:rPr>
          <w:color w:val="333333"/>
          <w:spacing w:val="1"/>
        </w:rPr>
        <w:t xml:space="preserve"> also learned how teamwork is a huge role inside the kitchen. </w:t>
      </w:r>
      <w:proofErr w:type="gramStart"/>
      <w:r w:rsidR="0009304A">
        <w:rPr>
          <w:color w:val="333333"/>
          <w:spacing w:val="1"/>
        </w:rPr>
        <w:t>Team work</w:t>
      </w:r>
      <w:proofErr w:type="gramEnd"/>
      <w:r w:rsidR="0009304A">
        <w:rPr>
          <w:color w:val="333333"/>
          <w:spacing w:val="1"/>
        </w:rPr>
        <w:t xml:space="preserve"> and communication is the number one key inside the kitchen.</w:t>
      </w:r>
    </w:p>
    <w:p w14:paraId="29C3BF3A" w14:textId="77777777" w:rsidR="0009304A" w:rsidRDefault="0009304A" w:rsidP="00164FBD">
      <w:pPr>
        <w:spacing w:before="15" w:line="360" w:lineRule="auto"/>
        <w:jc w:val="both"/>
        <w:rPr>
          <w:sz w:val="26"/>
          <w:szCs w:val="26"/>
        </w:rPr>
      </w:pPr>
    </w:p>
    <w:p w14:paraId="558BE4FE" w14:textId="696FEC20" w:rsidR="0009304A" w:rsidRDefault="00E06A96" w:rsidP="00164FBD">
      <w:pPr>
        <w:spacing w:line="360" w:lineRule="auto"/>
        <w:ind w:left="591" w:right="76" w:firstLine="360"/>
        <w:jc w:val="both"/>
      </w:pPr>
      <w:r>
        <w:rPr>
          <w:color w:val="333333"/>
          <w:spacing w:val="1"/>
        </w:rPr>
        <w:t>A</w:t>
      </w:r>
      <w:r w:rsidR="0009304A">
        <w:rPr>
          <w:color w:val="333333"/>
          <w:spacing w:val="1"/>
        </w:rPr>
        <w:t>fter some</w:t>
      </w:r>
      <w:r w:rsidR="0098261E">
        <w:rPr>
          <w:color w:val="333333"/>
          <w:spacing w:val="1"/>
        </w:rPr>
        <w:t xml:space="preserve"> time and observing my seniors the writer</w:t>
      </w:r>
      <w:r w:rsidR="0009304A">
        <w:rPr>
          <w:color w:val="333333"/>
          <w:spacing w:val="1"/>
        </w:rPr>
        <w:t xml:space="preserve"> was able to do</w:t>
      </w:r>
      <w:r w:rsidR="0098261E">
        <w:rPr>
          <w:color w:val="333333"/>
          <w:spacing w:val="1"/>
        </w:rPr>
        <w:t xml:space="preserve"> my work sort of. Through time the writer</w:t>
      </w:r>
      <w:r w:rsidR="0009304A">
        <w:rPr>
          <w:color w:val="333333"/>
          <w:spacing w:val="1"/>
        </w:rPr>
        <w:t xml:space="preserve"> was able to get along with everyone and had kind of a success</w:t>
      </w:r>
      <w:r w:rsidR="0098261E">
        <w:rPr>
          <w:color w:val="333333"/>
          <w:spacing w:val="1"/>
        </w:rPr>
        <w:t>ful communication.  In the end the writer</w:t>
      </w:r>
      <w:r w:rsidR="0009304A">
        <w:rPr>
          <w:color w:val="333333"/>
          <w:spacing w:val="1"/>
        </w:rPr>
        <w:t xml:space="preserve"> was able to do my work quite well.</w:t>
      </w:r>
    </w:p>
    <w:p w14:paraId="72DCC4B4" w14:textId="77777777" w:rsidR="0009304A" w:rsidRDefault="0009304A" w:rsidP="00164FBD">
      <w:pPr>
        <w:spacing w:before="14" w:line="360" w:lineRule="auto"/>
        <w:jc w:val="both"/>
        <w:rPr>
          <w:sz w:val="26"/>
          <w:szCs w:val="26"/>
        </w:rPr>
      </w:pPr>
    </w:p>
    <w:p w14:paraId="1A7324D4" w14:textId="6E800448" w:rsidR="0009304A" w:rsidRDefault="0009304A" w:rsidP="00164FBD">
      <w:pPr>
        <w:spacing w:line="360" w:lineRule="auto"/>
        <w:ind w:left="591" w:right="75" w:firstLine="360"/>
        <w:jc w:val="both"/>
      </w:pPr>
      <w:r>
        <w:rPr>
          <w:color w:val="333333"/>
          <w:spacing w:val="1"/>
        </w:rPr>
        <w:t>During the school time my fellow friends did the</w:t>
      </w:r>
      <w:r w:rsidR="0098261E">
        <w:rPr>
          <w:color w:val="333333"/>
          <w:spacing w:val="1"/>
        </w:rPr>
        <w:t>y’re work extremely fast while the writer</w:t>
      </w:r>
      <w:r>
        <w:rPr>
          <w:color w:val="333333"/>
          <w:spacing w:val="1"/>
        </w:rPr>
        <w:t xml:space="preserve"> tend to do my work slowly and relax, but it had effected me during my internship. </w:t>
      </w:r>
      <w:proofErr w:type="gramStart"/>
      <w:r>
        <w:rPr>
          <w:color w:val="333333"/>
          <w:spacing w:val="1"/>
        </w:rPr>
        <w:t>Which we had to move fast to deli</w:t>
      </w:r>
      <w:r w:rsidR="0098261E">
        <w:rPr>
          <w:color w:val="333333"/>
          <w:spacing w:val="1"/>
        </w:rPr>
        <w:t>ver the food to the customers.</w:t>
      </w:r>
      <w:proofErr w:type="gramEnd"/>
      <w:r w:rsidR="0098261E">
        <w:rPr>
          <w:color w:val="333333"/>
          <w:spacing w:val="1"/>
        </w:rPr>
        <w:t xml:space="preserve"> The writer</w:t>
      </w:r>
      <w:r>
        <w:rPr>
          <w:color w:val="333333"/>
          <w:spacing w:val="1"/>
        </w:rPr>
        <w:t xml:space="preserve"> had a hard time working fast because</w:t>
      </w:r>
      <w:r w:rsidR="0098261E">
        <w:rPr>
          <w:color w:val="333333"/>
          <w:spacing w:val="1"/>
        </w:rPr>
        <w:t xml:space="preserve"> it wasn’t my style but surely the writer</w:t>
      </w:r>
      <w:r>
        <w:rPr>
          <w:color w:val="333333"/>
          <w:spacing w:val="1"/>
        </w:rPr>
        <w:t xml:space="preserve"> was able to work at quite a good speed due to being pushed by my friends and chef.</w:t>
      </w:r>
    </w:p>
    <w:p w14:paraId="4E58A12C" w14:textId="77777777" w:rsidR="0009304A" w:rsidRDefault="0009304A" w:rsidP="00164FBD">
      <w:pPr>
        <w:spacing w:before="14" w:line="260" w:lineRule="exact"/>
        <w:jc w:val="both"/>
        <w:rPr>
          <w:sz w:val="26"/>
          <w:szCs w:val="26"/>
        </w:rPr>
      </w:pPr>
    </w:p>
    <w:p w14:paraId="392BEBC1" w14:textId="77777777" w:rsidR="0009304A" w:rsidRDefault="0009304A" w:rsidP="00164FBD">
      <w:pPr>
        <w:ind w:left="591" w:right="76" w:firstLine="360"/>
        <w:jc w:val="both"/>
        <w:sectPr w:rsidR="0009304A" w:rsidSect="00164FBD">
          <w:footerReference w:type="even" r:id="rId8"/>
          <w:footerReference w:type="default" r:id="rId9"/>
          <w:pgSz w:w="11900" w:h="16840"/>
          <w:pgMar w:top="1701" w:right="1701" w:bottom="1701" w:left="2268" w:header="720" w:footer="720" w:gutter="0"/>
          <w:cols w:space="720"/>
        </w:sectPr>
      </w:pPr>
    </w:p>
    <w:p w14:paraId="65000BA0" w14:textId="77777777" w:rsidR="0009304A" w:rsidRDefault="0009304A" w:rsidP="0009304A">
      <w:pPr>
        <w:spacing w:before="9" w:line="100" w:lineRule="exact"/>
        <w:rPr>
          <w:sz w:val="11"/>
          <w:szCs w:val="11"/>
        </w:rPr>
      </w:pPr>
    </w:p>
    <w:p w14:paraId="4DCAE206" w14:textId="77777777" w:rsidR="0009304A" w:rsidRDefault="0009304A" w:rsidP="0009304A">
      <w:pPr>
        <w:ind w:left="3561" w:right="2989"/>
        <w:jc w:val="center"/>
        <w:rPr>
          <w:sz w:val="28"/>
          <w:szCs w:val="28"/>
        </w:rPr>
      </w:pPr>
      <w:r>
        <w:rPr>
          <w:b/>
          <w:spacing w:val="7"/>
          <w:sz w:val="28"/>
          <w:szCs w:val="28"/>
        </w:rPr>
        <w:t>Preface</w:t>
      </w:r>
    </w:p>
    <w:p w14:paraId="7B4DE568" w14:textId="77777777" w:rsidR="0009304A" w:rsidRDefault="0009304A" w:rsidP="0009304A">
      <w:pPr>
        <w:spacing w:line="140" w:lineRule="exact"/>
        <w:rPr>
          <w:sz w:val="15"/>
          <w:szCs w:val="15"/>
        </w:rPr>
      </w:pPr>
    </w:p>
    <w:p w14:paraId="7666AFD4" w14:textId="77777777" w:rsidR="0009304A" w:rsidRDefault="0009304A" w:rsidP="00164FBD">
      <w:pPr>
        <w:spacing w:line="360" w:lineRule="auto"/>
        <w:ind w:left="591" w:right="823" w:firstLine="360"/>
        <w:jc w:val="both"/>
      </w:pPr>
      <w:r>
        <w:rPr>
          <w:spacing w:val="1"/>
        </w:rPr>
        <w:t xml:space="preserve">I would like to thank god for looking and protecting me during this internship program and writing the report. </w:t>
      </w:r>
      <w:r w:rsidRPr="00B877AB">
        <w:t xml:space="preserve">Also do not forget to all those who have participated in helping the success of this </w:t>
      </w:r>
      <w:r>
        <w:t>internship</w:t>
      </w:r>
      <w:r w:rsidRPr="00B877AB">
        <w:t xml:space="preserve"> activ</w:t>
      </w:r>
      <w:r>
        <w:t>ity. Without them, this internship</w:t>
      </w:r>
      <w:r w:rsidRPr="00B877AB">
        <w:t xml:space="preserve"> activity may not necessarily be run well today. The parties have contributed to the success of </w:t>
      </w:r>
      <w:proofErr w:type="gramStart"/>
      <w:r w:rsidRPr="00B877AB">
        <w:t xml:space="preserve">this </w:t>
      </w:r>
      <w:r>
        <w:t xml:space="preserve">internship </w:t>
      </w:r>
      <w:r w:rsidRPr="00B877AB">
        <w:t>activities</w:t>
      </w:r>
      <w:proofErr w:type="gramEnd"/>
      <w:r w:rsidRPr="00B877AB">
        <w:t>, among others</w:t>
      </w:r>
      <w:r>
        <w:t>.</w:t>
      </w:r>
    </w:p>
    <w:p w14:paraId="5C744B54" w14:textId="77777777" w:rsidR="0009304A" w:rsidRDefault="0009304A" w:rsidP="00164FBD">
      <w:pPr>
        <w:spacing w:before="2" w:line="360" w:lineRule="auto"/>
        <w:jc w:val="both"/>
        <w:rPr>
          <w:sz w:val="22"/>
          <w:szCs w:val="22"/>
        </w:rPr>
      </w:pPr>
    </w:p>
    <w:p w14:paraId="747AC455" w14:textId="77777777" w:rsidR="0009304A" w:rsidRDefault="0009304A" w:rsidP="00D12178">
      <w:pPr>
        <w:spacing w:line="360" w:lineRule="auto"/>
        <w:ind w:left="591" w:right="827" w:firstLine="360"/>
        <w:jc w:val="both"/>
      </w:pPr>
      <w:r>
        <w:rPr>
          <w:spacing w:val="1"/>
        </w:rPr>
        <w:t>I would like to say thanks to:</w:t>
      </w:r>
    </w:p>
    <w:p w14:paraId="24CAE385" w14:textId="77777777" w:rsidR="0009304A" w:rsidRDefault="0009304A" w:rsidP="00D12178">
      <w:pPr>
        <w:spacing w:before="7" w:line="360" w:lineRule="auto"/>
        <w:ind w:left="1672" w:right="835" w:hanging="361"/>
        <w:jc w:val="both"/>
      </w:pPr>
      <w:r>
        <w:t xml:space="preserve">1.   </w:t>
      </w:r>
      <w:r>
        <w:rPr>
          <w:spacing w:val="1"/>
        </w:rPr>
        <w:t xml:space="preserve">My family who has worked very hard to support me physically, mentally, and financially  </w:t>
      </w:r>
    </w:p>
    <w:p w14:paraId="5D1038E4" w14:textId="3AE647C5" w:rsidR="0009304A" w:rsidRDefault="0009304A" w:rsidP="00D12178">
      <w:pPr>
        <w:spacing w:before="7" w:line="360" w:lineRule="auto"/>
        <w:ind w:left="1273" w:right="883"/>
        <w:jc w:val="both"/>
      </w:pPr>
      <w:r>
        <w:t xml:space="preserve">2.  </w:t>
      </w:r>
      <w:r>
        <w:rPr>
          <w:spacing w:val="1"/>
        </w:rPr>
        <w:t xml:space="preserve"> </w:t>
      </w:r>
      <w:r>
        <w:rPr>
          <w:i/>
        </w:rPr>
        <w:t xml:space="preserve">Chef </w:t>
      </w:r>
      <w:proofErr w:type="spellStart"/>
      <w:r>
        <w:rPr>
          <w:i/>
        </w:rPr>
        <w:t>Zaldy</w:t>
      </w:r>
      <w:proofErr w:type="spellEnd"/>
      <w:r>
        <w:rPr>
          <w:i/>
        </w:rPr>
        <w:t xml:space="preserve"> </w:t>
      </w:r>
      <w:r>
        <w:t>for teaching me a lot</w:t>
      </w:r>
    </w:p>
    <w:p w14:paraId="52637817" w14:textId="27F66749" w:rsidR="0009304A" w:rsidRPr="00F4205B" w:rsidRDefault="0009304A" w:rsidP="00D12178">
      <w:pPr>
        <w:spacing w:line="360" w:lineRule="auto"/>
        <w:ind w:left="1440" w:right="832"/>
        <w:jc w:val="both"/>
      </w:pPr>
      <w:r>
        <w:t xml:space="preserve">3.   </w:t>
      </w:r>
      <w:r w:rsidRPr="00F4205B">
        <w:rPr>
          <w:i/>
          <w:spacing w:val="1"/>
        </w:rPr>
        <w:t>Chef Jerry</w:t>
      </w:r>
      <w:r>
        <w:rPr>
          <w:spacing w:val="1"/>
        </w:rPr>
        <w:t xml:space="preserve"> my </w:t>
      </w:r>
      <w:proofErr w:type="spellStart"/>
      <w:r>
        <w:rPr>
          <w:spacing w:val="1"/>
        </w:rPr>
        <w:t>cheff</w:t>
      </w:r>
      <w:proofErr w:type="spellEnd"/>
      <w:r>
        <w:rPr>
          <w:spacing w:val="1"/>
        </w:rPr>
        <w:t xml:space="preserve"> and boss during this internship </w:t>
      </w:r>
      <w:r w:rsidR="00164FBD">
        <w:rPr>
          <w:spacing w:val="1"/>
        </w:rPr>
        <w:t xml:space="preserve">       </w:t>
      </w:r>
      <w:bookmarkStart w:id="0" w:name="_GoBack"/>
      <w:bookmarkEnd w:id="0"/>
      <w:r>
        <w:rPr>
          <w:spacing w:val="1"/>
        </w:rPr>
        <w:t>program</w:t>
      </w:r>
    </w:p>
    <w:p w14:paraId="4D02EE76" w14:textId="43C1DDD7" w:rsidR="0009304A" w:rsidRDefault="0009304A" w:rsidP="00D12178">
      <w:pPr>
        <w:spacing w:before="8" w:line="360" w:lineRule="auto"/>
        <w:ind w:left="1672" w:right="827" w:hanging="361"/>
        <w:jc w:val="both"/>
        <w:sectPr w:rsidR="0009304A" w:rsidSect="00164FBD">
          <w:pgSz w:w="11900" w:h="16840"/>
          <w:pgMar w:top="1701" w:right="1701" w:bottom="1701" w:left="2268" w:header="720" w:footer="720" w:gutter="0"/>
          <w:cols w:space="720"/>
        </w:sectPr>
      </w:pPr>
      <w:r>
        <w:rPr>
          <w:i/>
        </w:rPr>
        <w:t xml:space="preserve">4. </w:t>
      </w:r>
      <w:r>
        <w:rPr>
          <w:spacing w:val="1"/>
        </w:rPr>
        <w:tab/>
        <w:t>My friends at the kitchen and the fellow staff members who work at Le Gal</w:t>
      </w:r>
      <w:r w:rsidR="00F612A4">
        <w:rPr>
          <w:spacing w:val="1"/>
        </w:rPr>
        <w:t>l</w:t>
      </w:r>
      <w:r>
        <w:rPr>
          <w:spacing w:val="1"/>
        </w:rPr>
        <w:t>er</w:t>
      </w:r>
      <w:r w:rsidR="00F612A4">
        <w:rPr>
          <w:spacing w:val="1"/>
        </w:rPr>
        <w:t>ia</w:t>
      </w:r>
    </w:p>
    <w:p w14:paraId="0482F21F" w14:textId="77777777" w:rsidR="0009304A" w:rsidRDefault="0009304A" w:rsidP="0009304A">
      <w:pPr>
        <w:spacing w:before="2" w:line="100" w:lineRule="exact"/>
        <w:rPr>
          <w:sz w:val="11"/>
          <w:szCs w:val="11"/>
        </w:rPr>
      </w:pPr>
    </w:p>
    <w:sectPr w:rsidR="0009304A" w:rsidSect="00B81F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ABE1" w14:textId="77777777" w:rsidR="00F10351" w:rsidRDefault="00F10351" w:rsidP="00F10351">
      <w:r>
        <w:separator/>
      </w:r>
    </w:p>
  </w:endnote>
  <w:endnote w:type="continuationSeparator" w:id="0">
    <w:p w14:paraId="7619A798" w14:textId="77777777" w:rsidR="00F10351" w:rsidRDefault="00F10351" w:rsidP="00F1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C26" w14:textId="48E859D9" w:rsidR="00F10351" w:rsidRDefault="00F612A4">
    <w:pPr>
      <w:pStyle w:val="Footer"/>
    </w:pPr>
    <w:proofErr w:type="gramStart"/>
    <w:r>
      <w:t>iii</w:t>
    </w:r>
    <w:proofErr w:type="gramEnd"/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4F22" w14:textId="4683F9CC" w:rsidR="00F612A4" w:rsidRDefault="00F612A4">
    <w:proofErr w:type="gramStart"/>
    <w:r>
      <w:rPr>
        <w:rStyle w:val="PageNumber"/>
      </w:rPr>
      <w:t>ii</w:t>
    </w:r>
    <w:proofErr w:type="gramEnd"/>
    <w:r w:rsidRPr="00F612A4">
      <w:rPr>
        <w:rStyle w:val="PageNumber"/>
      </w:rPr>
      <w:ptab w:relativeTo="margin" w:alignment="center" w:leader="none"/>
    </w:r>
    <w:r w:rsidRPr="00F612A4">
      <w:rPr>
        <w:rStyle w:val="PageNumbe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EB94" w14:textId="77777777" w:rsidR="00F10351" w:rsidRDefault="00F10351" w:rsidP="00F10351">
      <w:r>
        <w:separator/>
      </w:r>
    </w:p>
  </w:footnote>
  <w:footnote w:type="continuationSeparator" w:id="0">
    <w:p w14:paraId="2D25DE40" w14:textId="77777777" w:rsidR="00F10351" w:rsidRDefault="00F10351" w:rsidP="00F1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A82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A"/>
    <w:rsid w:val="0009304A"/>
    <w:rsid w:val="00164FBD"/>
    <w:rsid w:val="002611B9"/>
    <w:rsid w:val="00407F8A"/>
    <w:rsid w:val="004C56B8"/>
    <w:rsid w:val="007F05E0"/>
    <w:rsid w:val="0098261E"/>
    <w:rsid w:val="00B81F61"/>
    <w:rsid w:val="00C53ADB"/>
    <w:rsid w:val="00D12178"/>
    <w:rsid w:val="00D15116"/>
    <w:rsid w:val="00E06A96"/>
    <w:rsid w:val="00F10351"/>
    <w:rsid w:val="00F612A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1D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9304A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0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0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351"/>
  </w:style>
  <w:style w:type="table" w:styleId="LightShading-Accent1">
    <w:name w:val="Light Shading Accent 1"/>
    <w:basedOn w:val="TableNormal"/>
    <w:uiPriority w:val="60"/>
    <w:rsid w:val="00F612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7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8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9304A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0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0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351"/>
  </w:style>
  <w:style w:type="table" w:styleId="LightShading-Accent1">
    <w:name w:val="Light Shading Accent 1"/>
    <w:basedOn w:val="TableNormal"/>
    <w:uiPriority w:val="60"/>
    <w:rsid w:val="00F612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7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8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 Jin</dc:creator>
  <cp:keywords/>
  <dc:description/>
  <cp:lastModifiedBy>Kim Woo Jin</cp:lastModifiedBy>
  <cp:revision>9</cp:revision>
  <dcterms:created xsi:type="dcterms:W3CDTF">2017-03-17T17:33:00Z</dcterms:created>
  <dcterms:modified xsi:type="dcterms:W3CDTF">2017-04-29T04:43:00Z</dcterms:modified>
</cp:coreProperties>
</file>